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6CA5D" w14:textId="77777777" w:rsidR="009D674F" w:rsidRPr="00294F3D" w:rsidRDefault="00CC576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Результати </w:t>
      </w:r>
      <w:r w:rsidR="009D674F" w:rsidRPr="00294F3D">
        <w:rPr>
          <w:sz w:val="28"/>
          <w:szCs w:val="28"/>
          <w:shd w:val="clear" w:color="auto" w:fill="FFFFFF"/>
        </w:rPr>
        <w:t xml:space="preserve">творчого конкурсу фізичних здібностей для вступу на перший (бакалаврський) рівень вищої освіти на основі ПЗСО та НРК5 </w:t>
      </w:r>
    </w:p>
    <w:p w14:paraId="003104AB" w14:textId="77777777" w:rsidR="009D674F" w:rsidRPr="00294F3D" w:rsidRDefault="009D674F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 спеціальності А7 «Фізична культура і спорт» </w:t>
      </w:r>
    </w:p>
    <w:p w14:paraId="50A79C31" w14:textId="77777777" w:rsidR="00A7293D" w:rsidRDefault="00A7293D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p w14:paraId="0169B0E8" w14:textId="3C5CF9FB" w:rsidR="00CC5764" w:rsidRPr="00294F3D" w:rsidRDefault="00A71870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</w:t>
      </w:r>
      <w:r w:rsidR="00CC5764" w:rsidRPr="00294F3D">
        <w:rPr>
          <w:sz w:val="28"/>
          <w:szCs w:val="28"/>
          <w:shd w:val="clear" w:color="auto" w:fill="FFFFFF"/>
        </w:rPr>
        <w:t xml:space="preserve"> липня 202</w:t>
      </w:r>
      <w:r>
        <w:rPr>
          <w:sz w:val="28"/>
          <w:szCs w:val="28"/>
          <w:shd w:val="clear" w:color="auto" w:fill="FFFFFF"/>
        </w:rPr>
        <w:t>6</w:t>
      </w:r>
      <w:r w:rsidR="00CC5764" w:rsidRPr="00294F3D">
        <w:rPr>
          <w:sz w:val="28"/>
          <w:szCs w:val="28"/>
          <w:shd w:val="clear" w:color="auto" w:fill="FFFFFF"/>
        </w:rPr>
        <w:t xml:space="preserve"> р.</w:t>
      </w:r>
      <w:bookmarkStart w:id="0" w:name="_GoBack"/>
      <w:bookmarkEnd w:id="0"/>
    </w:p>
    <w:p w14:paraId="087FD8DA" w14:textId="77777777" w:rsidR="00744EC1" w:rsidRPr="007A445F" w:rsidRDefault="00744EC1" w:rsidP="00CC5764">
      <w:pPr>
        <w:rPr>
          <w:sz w:val="26"/>
          <w:szCs w:val="26"/>
          <w:shd w:val="clear" w:color="auto" w:fill="FFFFFF"/>
        </w:rPr>
      </w:pPr>
    </w:p>
    <w:tbl>
      <w:tblPr>
        <w:tblW w:w="39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805"/>
        <w:gridCol w:w="1700"/>
      </w:tblGrid>
      <w:tr w:rsidR="00CC5764" w:rsidRPr="00CC5764" w14:paraId="7E83ADEF" w14:textId="77777777" w:rsidTr="00B36866">
        <w:trPr>
          <w:trHeight w:val="877"/>
          <w:jc w:val="center"/>
        </w:trPr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D9FC3AE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59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4D8B516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 xml:space="preserve">Прізвище, власне  ім’я, </w:t>
            </w:r>
            <w:r w:rsidRPr="00CC5764">
              <w:rPr>
                <w:color w:val="000000"/>
                <w:sz w:val="28"/>
                <w:szCs w:val="28"/>
                <w:lang w:eastAsia="uk-UA"/>
              </w:rPr>
              <w:br/>
              <w:t>по батькові (за наявності) вступника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2951D48" w14:textId="4D073040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C87CC7" w:rsidRPr="00CC5764" w14:paraId="730DF9A2" w14:textId="77777777" w:rsidTr="00B36866">
        <w:trPr>
          <w:trHeight w:val="113"/>
          <w:jc w:val="center"/>
        </w:trPr>
        <w:tc>
          <w:tcPr>
            <w:tcW w:w="3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17BB5" w14:textId="77777777" w:rsidR="00C87CC7" w:rsidRPr="00CC5764" w:rsidRDefault="00C87CC7" w:rsidP="00C87CC7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pacing w:val="-2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FB4E15" w14:textId="1EC734D7" w:rsidR="00C87CC7" w:rsidRPr="00C87CC7" w:rsidRDefault="00A71870" w:rsidP="00A7187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A71870">
              <w:rPr>
                <w:sz w:val="28"/>
                <w:szCs w:val="28"/>
                <w:lang w:eastAsia="uk-UA"/>
              </w:rPr>
              <w:t>НОВІКОВА Анастасія Андріївна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EF6832" w14:textId="72F77439" w:rsidR="00C87CC7" w:rsidRPr="00C87CC7" w:rsidRDefault="00A71870" w:rsidP="00C87CC7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A71870">
              <w:rPr>
                <w:color w:val="000000"/>
                <w:sz w:val="28"/>
                <w:szCs w:val="28"/>
                <w:lang w:eastAsia="uk-UA"/>
              </w:rPr>
              <w:t>172,5</w:t>
            </w:r>
          </w:p>
        </w:tc>
      </w:tr>
    </w:tbl>
    <w:p w14:paraId="06BA88ED" w14:textId="77777777" w:rsidR="0085378C" w:rsidRDefault="0085378C"/>
    <w:sectPr w:rsidR="0085378C" w:rsidSect="000D0040">
      <w:headerReference w:type="default" r:id="rId6"/>
      <w:pgSz w:w="11906" w:h="16838"/>
      <w:pgMar w:top="39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EC321" w14:textId="77777777" w:rsidR="00671602" w:rsidRDefault="00671602">
      <w:pPr>
        <w:spacing w:after="0" w:line="240" w:lineRule="auto"/>
      </w:pPr>
      <w:r>
        <w:separator/>
      </w:r>
    </w:p>
  </w:endnote>
  <w:endnote w:type="continuationSeparator" w:id="0">
    <w:p w14:paraId="2B044E7E" w14:textId="77777777" w:rsidR="00671602" w:rsidRDefault="0067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94535" w14:textId="77777777" w:rsidR="00671602" w:rsidRDefault="00671602">
      <w:pPr>
        <w:spacing w:after="0" w:line="240" w:lineRule="auto"/>
      </w:pPr>
      <w:r>
        <w:separator/>
      </w:r>
    </w:p>
  </w:footnote>
  <w:footnote w:type="continuationSeparator" w:id="0">
    <w:p w14:paraId="785AAB3A" w14:textId="77777777" w:rsidR="00671602" w:rsidRDefault="00671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951241"/>
      <w:docPartObj>
        <w:docPartGallery w:val="Page Numbers (Top of Page)"/>
        <w:docPartUnique/>
      </w:docPartObj>
    </w:sdtPr>
    <w:sdtEndPr/>
    <w:sdtContent>
      <w:p w14:paraId="0CF6E1BB" w14:textId="77777777" w:rsidR="00C019B8" w:rsidRDefault="00892D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64">
          <w:rPr>
            <w:noProof/>
          </w:rPr>
          <w:t>2</w:t>
        </w:r>
        <w:r>
          <w:fldChar w:fldCharType="end"/>
        </w:r>
      </w:p>
    </w:sdtContent>
  </w:sdt>
  <w:p w14:paraId="763E6F5D" w14:textId="77777777" w:rsidR="00C019B8" w:rsidRDefault="00C019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40"/>
    <w:rsid w:val="0005427A"/>
    <w:rsid w:val="00075C90"/>
    <w:rsid w:val="000D0040"/>
    <w:rsid w:val="00185F2D"/>
    <w:rsid w:val="00294F3D"/>
    <w:rsid w:val="00295ECC"/>
    <w:rsid w:val="00344435"/>
    <w:rsid w:val="003C4495"/>
    <w:rsid w:val="00487C8B"/>
    <w:rsid w:val="00523F20"/>
    <w:rsid w:val="00644AA7"/>
    <w:rsid w:val="00671602"/>
    <w:rsid w:val="006C366E"/>
    <w:rsid w:val="00744EC1"/>
    <w:rsid w:val="0085378C"/>
    <w:rsid w:val="0089227B"/>
    <w:rsid w:val="00892D2A"/>
    <w:rsid w:val="008F3E25"/>
    <w:rsid w:val="009D674F"/>
    <w:rsid w:val="00A41358"/>
    <w:rsid w:val="00A71870"/>
    <w:rsid w:val="00A7293D"/>
    <w:rsid w:val="00B36866"/>
    <w:rsid w:val="00BC04C3"/>
    <w:rsid w:val="00BF010E"/>
    <w:rsid w:val="00C019B8"/>
    <w:rsid w:val="00C87CC7"/>
    <w:rsid w:val="00CC5764"/>
    <w:rsid w:val="00DC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D17"/>
  <w15:chartTrackingRefBased/>
  <w15:docId w15:val="{C6D4442A-133A-400D-803B-16B04A1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Owner</cp:lastModifiedBy>
  <cp:revision>16</cp:revision>
  <dcterms:created xsi:type="dcterms:W3CDTF">2024-07-09T06:59:00Z</dcterms:created>
  <dcterms:modified xsi:type="dcterms:W3CDTF">2026-07-08T09:36:00Z</dcterms:modified>
</cp:coreProperties>
</file>